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6FAFC" w14:textId="77777777" w:rsidR="0044111F" w:rsidRDefault="00A46C8E">
      <w:pPr>
        <w:rPr>
          <w:b/>
          <w:sz w:val="40"/>
          <w:szCs w:val="40"/>
        </w:rPr>
      </w:pPr>
      <w:r>
        <w:rPr>
          <w:b/>
          <w:sz w:val="40"/>
          <w:szCs w:val="40"/>
        </w:rPr>
        <w:t>DBGD</w:t>
      </w:r>
      <w:r w:rsidR="005A11B8">
        <w:rPr>
          <w:b/>
          <w:sz w:val="40"/>
          <w:szCs w:val="40"/>
        </w:rPr>
        <w:t xml:space="preserve"> district Drenthe&amp;Oost-Groningen.</w:t>
      </w:r>
    </w:p>
    <w:p w14:paraId="65976B0A" w14:textId="15CD8213" w:rsidR="005A11B8" w:rsidRDefault="005A11B8" w:rsidP="005A11B8">
      <w:pPr>
        <w:pStyle w:val="standaardgeenafstand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Aanmeldings </w:t>
      </w:r>
      <w:r w:rsidR="006A3F1C">
        <w:rPr>
          <w:b/>
          <w:sz w:val="32"/>
          <w:szCs w:val="32"/>
        </w:rPr>
        <w:t>en Toestemming formulier.</w:t>
      </w:r>
    </w:p>
    <w:p w14:paraId="7CF24222" w14:textId="77777777" w:rsidR="005A11B8" w:rsidRDefault="005A11B8" w:rsidP="005A11B8">
      <w:pPr>
        <w:pStyle w:val="standaardgeenafstand"/>
        <w:rPr>
          <w:sz w:val="24"/>
          <w:szCs w:val="24"/>
        </w:rPr>
      </w:pPr>
      <w:r>
        <w:rPr>
          <w:sz w:val="24"/>
          <w:szCs w:val="24"/>
        </w:rPr>
        <w:t>Conform de Nederlandse Wet dient een lidmaatschap bewust te zijn aangegaan. Op grond van de nieuwe AVG dient dit aangetoond te kunnen worden, middels dit formulier.</w:t>
      </w:r>
    </w:p>
    <w:p w14:paraId="74E01AF1" w14:textId="77777777" w:rsidR="005A11B8" w:rsidRDefault="005A11B8" w:rsidP="005A11B8">
      <w:pPr>
        <w:pStyle w:val="standaardgeenafstand"/>
        <w:rPr>
          <w:sz w:val="24"/>
          <w:szCs w:val="24"/>
        </w:rPr>
      </w:pPr>
      <w:r>
        <w:rPr>
          <w:sz w:val="24"/>
          <w:szCs w:val="24"/>
        </w:rPr>
        <w:t>Voor het goed functioneren van onze vereniging willen wij u graag informeren over de vereniging. Ook willen wij speelschema’s, wedstrijduitslagen en soms ook foto’s en/of filmpjes van u op de website plaatsen.</w:t>
      </w:r>
    </w:p>
    <w:p w14:paraId="547694D9" w14:textId="77777777" w:rsidR="005A11B8" w:rsidRDefault="005A11B8" w:rsidP="005A11B8">
      <w:pPr>
        <w:pStyle w:val="standaardgeenafstand"/>
        <w:rPr>
          <w:sz w:val="24"/>
          <w:szCs w:val="24"/>
        </w:rPr>
      </w:pPr>
      <w:r>
        <w:rPr>
          <w:sz w:val="24"/>
          <w:szCs w:val="24"/>
        </w:rPr>
        <w:t>Met dit aanmeldingsformulier vragen wij u toestemming om uw gegevens te gebruiken.</w:t>
      </w:r>
    </w:p>
    <w:p w14:paraId="64392810" w14:textId="77777777" w:rsidR="005A11B8" w:rsidRDefault="005A11B8" w:rsidP="005A11B8">
      <w:pPr>
        <w:pStyle w:val="standaardgeenafstand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Ik geef </w:t>
      </w:r>
      <w:r w:rsidR="00A46C8E">
        <w:rPr>
          <w:b/>
          <w:sz w:val="24"/>
          <w:szCs w:val="24"/>
        </w:rPr>
        <w:t>DBGD toe</w:t>
      </w:r>
      <w:r>
        <w:rPr>
          <w:b/>
          <w:sz w:val="24"/>
          <w:szCs w:val="24"/>
        </w:rPr>
        <w:t>stemming voor de hieronder vermelde gegevensverwerkingen :</w:t>
      </w:r>
    </w:p>
    <w:p w14:paraId="7FC2E8D7" w14:textId="05EC82E2" w:rsidR="005A11B8" w:rsidRDefault="005A11B8" w:rsidP="005A11B8">
      <w:pPr>
        <w:pStyle w:val="standaardgeenafstand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Mijn gegevens op de ledenlijst mogen verspreid worden onder de leden van </w:t>
      </w:r>
      <w:r w:rsidR="00B45F25">
        <w:rPr>
          <w:sz w:val="24"/>
          <w:szCs w:val="24"/>
        </w:rPr>
        <w:t>DBGD</w:t>
      </w:r>
      <w:r>
        <w:rPr>
          <w:sz w:val="24"/>
          <w:szCs w:val="24"/>
        </w:rPr>
        <w:t>. Het beschikbaar stellen van mijn persoonsgegevens is nodig</w:t>
      </w:r>
      <w:r w:rsidR="00264AC4">
        <w:rPr>
          <w:sz w:val="24"/>
          <w:szCs w:val="24"/>
        </w:rPr>
        <w:t>, zodat ik kan worden benaderd voor verenigingsbelangen of wedstrijden. Uitnodigingen via e-mail dienen onder BCC te worden verzonden.</w:t>
      </w:r>
    </w:p>
    <w:p w14:paraId="736B8A0C" w14:textId="77777777" w:rsidR="00264AC4" w:rsidRDefault="00264AC4" w:rsidP="005A11B8">
      <w:pPr>
        <w:pStyle w:val="standaardgeenafstand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Het publiceren op de website van foto en/of filmpjes en/of videomateriaal en teksten, waarin mijn persoonsgegevens voorkomen.</w:t>
      </w:r>
    </w:p>
    <w:p w14:paraId="7F9BD7A1" w14:textId="77777777" w:rsidR="00264AC4" w:rsidRDefault="00264AC4" w:rsidP="005A11B8">
      <w:pPr>
        <w:pStyle w:val="standaardgeenafstand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Mij te benaderen voor activiteiten van </w:t>
      </w:r>
      <w:r w:rsidR="00A46C8E">
        <w:rPr>
          <w:sz w:val="24"/>
          <w:szCs w:val="24"/>
        </w:rPr>
        <w:t>DBGD</w:t>
      </w:r>
      <w:r>
        <w:rPr>
          <w:sz w:val="24"/>
          <w:szCs w:val="24"/>
        </w:rPr>
        <w:t xml:space="preserve"> via e-mail.</w:t>
      </w:r>
    </w:p>
    <w:p w14:paraId="18AC43A3" w14:textId="77777777" w:rsidR="00264AC4" w:rsidRDefault="00264AC4" w:rsidP="005A11B8">
      <w:pPr>
        <w:pStyle w:val="standaardgeenafstand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Mij te benaderen(via e-mail) voor activiteiten van derden, bijvoorbeeld andere verenigingen i.v.m. wedstrijden of toernooien.</w:t>
      </w:r>
    </w:p>
    <w:p w14:paraId="23AB7957" w14:textId="77777777" w:rsidR="00264AC4" w:rsidRDefault="00264AC4" w:rsidP="005A11B8">
      <w:pPr>
        <w:pStyle w:val="standaardgeenafstand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Ik ga ermee akkoord dat mijn persoonsgegevens worden doorgegeven aan de KNBB. Dit is nodig i.v.m. het verkrijgen van een bondsnummer.</w:t>
      </w:r>
    </w:p>
    <w:p w14:paraId="045AD022" w14:textId="77777777" w:rsidR="00264AC4" w:rsidRDefault="00264AC4" w:rsidP="005A11B8">
      <w:pPr>
        <w:pStyle w:val="standaardgeenafstand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Ik ga er van uit , dat mijn gegevens minimaal 2 jaar na het beëindigen van het lidmaatschap, uit de verenigingsgegevens zijn verwijderd.</w:t>
      </w:r>
    </w:p>
    <w:p w14:paraId="2AEF4D71" w14:textId="77777777" w:rsidR="00264AC4" w:rsidRDefault="00264AC4" w:rsidP="00264AC4">
      <w:pPr>
        <w:pStyle w:val="standaardgeenafstand"/>
        <w:rPr>
          <w:sz w:val="24"/>
          <w:szCs w:val="24"/>
        </w:rPr>
      </w:pPr>
      <w:r>
        <w:rPr>
          <w:sz w:val="24"/>
          <w:szCs w:val="24"/>
        </w:rPr>
        <w:t>Voorletters : …………………………………………………….    Voornaam : ……………………………………………</w:t>
      </w:r>
    </w:p>
    <w:p w14:paraId="397ABE85" w14:textId="77777777" w:rsidR="00264AC4" w:rsidRDefault="00264AC4" w:rsidP="00264AC4">
      <w:pPr>
        <w:pStyle w:val="standaardgeenafstand"/>
        <w:rPr>
          <w:sz w:val="24"/>
          <w:szCs w:val="24"/>
        </w:rPr>
      </w:pPr>
      <w:r>
        <w:rPr>
          <w:sz w:val="24"/>
          <w:szCs w:val="24"/>
        </w:rPr>
        <w:t>(Evt) Tussenvoegsel : ……………………………………….    Achternaam : …………………………………………</w:t>
      </w:r>
    </w:p>
    <w:p w14:paraId="34EBBF52" w14:textId="77777777" w:rsidR="00264AC4" w:rsidRDefault="00A61B45" w:rsidP="00264AC4">
      <w:pPr>
        <w:pStyle w:val="standaardgeenafstand"/>
        <w:rPr>
          <w:sz w:val="24"/>
          <w:szCs w:val="24"/>
        </w:rPr>
      </w:pPr>
      <w:r>
        <w:rPr>
          <w:sz w:val="24"/>
          <w:szCs w:val="24"/>
        </w:rPr>
        <w:t>Adres : …………………………………………………………….     Postcode/Woonpl. : ……………………………….</w:t>
      </w:r>
    </w:p>
    <w:p w14:paraId="53177FCF" w14:textId="77777777" w:rsidR="00A61B45" w:rsidRDefault="00A61B45" w:rsidP="00264AC4">
      <w:pPr>
        <w:pStyle w:val="standaardgeenafstand"/>
        <w:rPr>
          <w:sz w:val="24"/>
          <w:szCs w:val="24"/>
        </w:rPr>
      </w:pPr>
      <w:r>
        <w:rPr>
          <w:sz w:val="24"/>
          <w:szCs w:val="24"/>
        </w:rPr>
        <w:t>Geslacht : ………………………..                                         Geb.datum : ……………………………………………</w:t>
      </w:r>
    </w:p>
    <w:p w14:paraId="478F0BEE" w14:textId="77777777" w:rsidR="00A61B45" w:rsidRDefault="00A61B45" w:rsidP="00264AC4">
      <w:pPr>
        <w:pStyle w:val="standaardgeenafstand"/>
        <w:rPr>
          <w:sz w:val="24"/>
          <w:szCs w:val="24"/>
        </w:rPr>
      </w:pPr>
      <w:r>
        <w:rPr>
          <w:sz w:val="24"/>
          <w:szCs w:val="24"/>
        </w:rPr>
        <w:t>Tel.(vast) cq mobiel : ………………………………………      E-mail : ……………………………………………………</w:t>
      </w:r>
    </w:p>
    <w:p w14:paraId="55C97A3C" w14:textId="77777777" w:rsidR="00A61B45" w:rsidRDefault="00A61B45" w:rsidP="00264AC4">
      <w:pPr>
        <w:pStyle w:val="standaardgeenafstand"/>
        <w:rPr>
          <w:sz w:val="24"/>
          <w:szCs w:val="24"/>
        </w:rPr>
      </w:pPr>
      <w:r>
        <w:rPr>
          <w:sz w:val="24"/>
          <w:szCs w:val="24"/>
        </w:rPr>
        <w:t xml:space="preserve">Datum : ………………………………………………………….      Handtekening : ……………………………………….. </w:t>
      </w:r>
    </w:p>
    <w:p w14:paraId="2D63224B" w14:textId="77777777" w:rsidR="00A61B45" w:rsidRPr="005A11B8" w:rsidRDefault="00A61B45" w:rsidP="00264AC4">
      <w:pPr>
        <w:pStyle w:val="standaardgeenafstand"/>
        <w:rPr>
          <w:sz w:val="24"/>
          <w:szCs w:val="24"/>
        </w:rPr>
      </w:pPr>
    </w:p>
    <w:sectPr w:rsidR="00A61B45" w:rsidRPr="005A1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C3E8D"/>
    <w:multiLevelType w:val="hybridMultilevel"/>
    <w:tmpl w:val="76A4DADE"/>
    <w:lvl w:ilvl="0" w:tplc="809441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B8"/>
    <w:rsid w:val="00230F62"/>
    <w:rsid w:val="00264AC4"/>
    <w:rsid w:val="0044111F"/>
    <w:rsid w:val="00594371"/>
    <w:rsid w:val="005A11B8"/>
    <w:rsid w:val="006A3F1C"/>
    <w:rsid w:val="00743A87"/>
    <w:rsid w:val="00926B9D"/>
    <w:rsid w:val="00A46C8E"/>
    <w:rsid w:val="00A61B45"/>
    <w:rsid w:val="00B45F25"/>
    <w:rsid w:val="00C65F61"/>
    <w:rsid w:val="00E01CE5"/>
    <w:rsid w:val="00E9041F"/>
    <w:rsid w:val="00FB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60B92"/>
  <w15:docId w15:val="{85862006-7620-4A98-8984-81D815D7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standaardgeenafstand"/>
    <w:qFormat/>
    <w:rsid w:val="005943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ardgeenafstand">
    <w:name w:val="standaard geen afstand"/>
    <w:basedOn w:val="Standaard"/>
    <w:link w:val="standaardgeenafstandChar"/>
    <w:autoRedefine/>
    <w:qFormat/>
    <w:rsid w:val="00E9041F"/>
  </w:style>
  <w:style w:type="character" w:customStyle="1" w:styleId="standaardgeenafstandChar">
    <w:name w:val="standaard geen afstand Char"/>
    <w:basedOn w:val="Standaardalinea-lettertype"/>
    <w:link w:val="standaardgeenafstand"/>
    <w:rsid w:val="00E9041F"/>
  </w:style>
  <w:style w:type="paragraph" w:styleId="Geenafstand">
    <w:name w:val="No Spacing"/>
    <w:uiPriority w:val="1"/>
    <w:qFormat/>
    <w:rsid w:val="00E904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djdj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Willem</dc:creator>
  <cp:lastModifiedBy>Fred Stok</cp:lastModifiedBy>
  <cp:revision>6</cp:revision>
  <cp:lastPrinted>2018-08-27T09:57:00Z</cp:lastPrinted>
  <dcterms:created xsi:type="dcterms:W3CDTF">2020-07-14T11:49:00Z</dcterms:created>
  <dcterms:modified xsi:type="dcterms:W3CDTF">2021-06-30T13:27:00Z</dcterms:modified>
</cp:coreProperties>
</file>